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96" w:rsidRPr="00783ED3" w:rsidRDefault="005B2896" w:rsidP="005B2896">
      <w:r w:rsidRPr="00783ED3">
        <w:rPr>
          <w:rFonts w:hint="eastAsia"/>
        </w:rPr>
        <w:t>様式第</w:t>
      </w:r>
      <w:r w:rsidRPr="00783ED3">
        <w:t>2</w:t>
      </w:r>
      <w:r w:rsidRPr="00783ED3">
        <w:rPr>
          <w:rFonts w:hint="eastAsia"/>
        </w:rPr>
        <w:t>号（第</w:t>
      </w:r>
      <w:r w:rsidRPr="00783ED3">
        <w:t>8</w:t>
      </w:r>
      <w:r w:rsidRPr="00783ED3">
        <w:rPr>
          <w:rFonts w:hint="eastAsia"/>
        </w:rPr>
        <w:t>条関係）</w:t>
      </w:r>
    </w:p>
    <w:p w:rsidR="005B2896" w:rsidRPr="00783ED3" w:rsidRDefault="005B2896" w:rsidP="005B2896">
      <w:r w:rsidRPr="00783ED3">
        <w:rPr>
          <w:rFonts w:hint="eastAsia"/>
        </w:rPr>
        <w:t xml:space="preserve">　　　　　　　　　　　</w:t>
      </w:r>
    </w:p>
    <w:p w:rsidR="005B2896" w:rsidRPr="00783ED3" w:rsidRDefault="005B2896" w:rsidP="005B2896">
      <w:pPr>
        <w:ind w:firstLineChars="1300" w:firstLine="2730"/>
        <w:rPr>
          <w:szCs w:val="21"/>
        </w:rPr>
      </w:pPr>
      <w:r w:rsidRPr="00783ED3">
        <w:rPr>
          <w:rFonts w:hint="eastAsia"/>
          <w:szCs w:val="21"/>
        </w:rPr>
        <w:t>岡垣町認知症カフェ事業実施計画書</w:t>
      </w:r>
    </w:p>
    <w:p w:rsidR="005B2896" w:rsidRPr="00783ED3" w:rsidRDefault="005B2896" w:rsidP="005B2896">
      <w:pPr>
        <w:ind w:firstLineChars="3400" w:firstLine="7140"/>
        <w:rPr>
          <w:szCs w:val="21"/>
        </w:rPr>
      </w:pPr>
      <w:r w:rsidRPr="00783ED3">
        <w:rPr>
          <w:rFonts w:hint="eastAsia"/>
          <w:szCs w:val="21"/>
        </w:rPr>
        <w:t>（新規・変更）</w:t>
      </w: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5B2896" w:rsidRPr="00783ED3" w:rsidTr="005E0AD6">
        <w:trPr>
          <w:trHeight w:val="468"/>
        </w:trPr>
        <w:tc>
          <w:tcPr>
            <w:tcW w:w="1559" w:type="dxa"/>
          </w:tcPr>
          <w:p w:rsidR="005B2896" w:rsidRPr="00783ED3" w:rsidRDefault="005B2896" w:rsidP="005E0AD6">
            <w:pPr>
              <w:jc w:val="center"/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>運営主体</w:t>
            </w:r>
          </w:p>
        </w:tc>
        <w:tc>
          <w:tcPr>
            <w:tcW w:w="6946" w:type="dxa"/>
          </w:tcPr>
          <w:p w:rsidR="005B2896" w:rsidRPr="00783ED3" w:rsidRDefault="005B2896" w:rsidP="005E0AD6">
            <w:pPr>
              <w:rPr>
                <w:szCs w:val="21"/>
              </w:rPr>
            </w:pPr>
          </w:p>
        </w:tc>
      </w:tr>
      <w:tr w:rsidR="005B2896" w:rsidRPr="00783ED3" w:rsidTr="005E0AD6">
        <w:trPr>
          <w:trHeight w:val="431"/>
        </w:trPr>
        <w:tc>
          <w:tcPr>
            <w:tcW w:w="1559" w:type="dxa"/>
          </w:tcPr>
          <w:p w:rsidR="005B2896" w:rsidRPr="00783ED3" w:rsidRDefault="005B2896" w:rsidP="005E0AD6">
            <w:pPr>
              <w:jc w:val="center"/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>カフェ名称</w:t>
            </w:r>
          </w:p>
        </w:tc>
        <w:tc>
          <w:tcPr>
            <w:tcW w:w="6946" w:type="dxa"/>
          </w:tcPr>
          <w:p w:rsidR="005B2896" w:rsidRPr="00783ED3" w:rsidRDefault="005B2896" w:rsidP="005E0AD6">
            <w:pPr>
              <w:rPr>
                <w:szCs w:val="21"/>
              </w:rPr>
            </w:pPr>
          </w:p>
        </w:tc>
      </w:tr>
      <w:tr w:rsidR="005B2896" w:rsidRPr="00783ED3" w:rsidTr="005E0AD6">
        <w:trPr>
          <w:trHeight w:val="437"/>
        </w:trPr>
        <w:tc>
          <w:tcPr>
            <w:tcW w:w="1559" w:type="dxa"/>
          </w:tcPr>
          <w:p w:rsidR="005B2896" w:rsidRPr="00783ED3" w:rsidRDefault="005B2896" w:rsidP="005E0AD6">
            <w:pPr>
              <w:jc w:val="center"/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>開催場所</w:t>
            </w:r>
          </w:p>
        </w:tc>
        <w:tc>
          <w:tcPr>
            <w:tcW w:w="6946" w:type="dxa"/>
          </w:tcPr>
          <w:p w:rsidR="005B2896" w:rsidRPr="00783ED3" w:rsidRDefault="005B2896" w:rsidP="005E0AD6">
            <w:pPr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 xml:space="preserve">　　　　　　　　　　　　　　　　　　（利用可能人数　　　　　人）</w:t>
            </w:r>
          </w:p>
        </w:tc>
      </w:tr>
      <w:tr w:rsidR="005B2896" w:rsidRPr="00783ED3" w:rsidTr="005E0AD6">
        <w:trPr>
          <w:trHeight w:val="705"/>
        </w:trPr>
        <w:tc>
          <w:tcPr>
            <w:tcW w:w="1559" w:type="dxa"/>
            <w:vAlign w:val="center"/>
          </w:tcPr>
          <w:p w:rsidR="005B2896" w:rsidRPr="00783ED3" w:rsidRDefault="005B2896" w:rsidP="005E0AD6">
            <w:pPr>
              <w:ind w:firstLineChars="100" w:firstLine="210"/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 xml:space="preserve">開催日時　</w:t>
            </w:r>
          </w:p>
        </w:tc>
        <w:tc>
          <w:tcPr>
            <w:tcW w:w="6946" w:type="dxa"/>
            <w:vAlign w:val="center"/>
          </w:tcPr>
          <w:p w:rsidR="005B2896" w:rsidRPr="00783ED3" w:rsidRDefault="005B2896" w:rsidP="005E0AD6">
            <w:pPr>
              <w:ind w:firstLineChars="300" w:firstLine="630"/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>年　　　月　　　日開始　　　　　全　　　　回予定</w:t>
            </w:r>
          </w:p>
          <w:p w:rsidR="005B2896" w:rsidRPr="00783ED3" w:rsidRDefault="005B2896" w:rsidP="005E0AD6">
            <w:pPr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>（月　　　回　　　　　　　　　　　　　　　　　　実施予定）</w:t>
            </w:r>
          </w:p>
        </w:tc>
      </w:tr>
      <w:tr w:rsidR="005B2896" w:rsidRPr="00783ED3" w:rsidTr="005E0AD6">
        <w:trPr>
          <w:trHeight w:val="859"/>
        </w:trPr>
        <w:tc>
          <w:tcPr>
            <w:tcW w:w="1559" w:type="dxa"/>
            <w:vAlign w:val="center"/>
          </w:tcPr>
          <w:p w:rsidR="005B2896" w:rsidRPr="00783ED3" w:rsidRDefault="005B2896" w:rsidP="005E0AD6">
            <w:pPr>
              <w:jc w:val="center"/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>運営スタッフ（</w:t>
            </w:r>
            <w:r w:rsidRPr="00783ED3">
              <w:rPr>
                <w:szCs w:val="21"/>
              </w:rPr>
              <w:t>1</w:t>
            </w:r>
            <w:r w:rsidRPr="00783ED3">
              <w:rPr>
                <w:rFonts w:hint="eastAsia"/>
                <w:szCs w:val="21"/>
              </w:rPr>
              <w:t>回当たり）</w:t>
            </w:r>
          </w:p>
        </w:tc>
        <w:tc>
          <w:tcPr>
            <w:tcW w:w="6946" w:type="dxa"/>
          </w:tcPr>
          <w:p w:rsidR="005B2896" w:rsidRPr="00783ED3" w:rsidRDefault="005B2896" w:rsidP="005E0AD6">
            <w:pPr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 xml:space="preserve">専門職　　　　　名　（職種：　　　　　　　　　　　　　　　　　　）　　　　　　　　　　　　　　　　　　　　　　　　　　　　　</w:t>
            </w:r>
          </w:p>
          <w:p w:rsidR="005B2896" w:rsidRPr="00783ED3" w:rsidRDefault="005B2896" w:rsidP="005E0AD6">
            <w:pPr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 xml:space="preserve">その他　　　　　名　　　　　　　　　　　　　　</w:t>
            </w:r>
            <w:r w:rsidRPr="00783ED3">
              <w:rPr>
                <w:rFonts w:hint="eastAsia"/>
                <w:szCs w:val="21"/>
                <w:u w:val="single"/>
              </w:rPr>
              <w:t>計．　　　　　　名</w:t>
            </w:r>
            <w:r w:rsidRPr="00783ED3"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5B2896" w:rsidRPr="00783ED3" w:rsidTr="005E0AD6">
        <w:trPr>
          <w:trHeight w:val="333"/>
        </w:trPr>
        <w:tc>
          <w:tcPr>
            <w:tcW w:w="8505" w:type="dxa"/>
            <w:gridSpan w:val="2"/>
          </w:tcPr>
          <w:p w:rsidR="005B2896" w:rsidRPr="00783ED3" w:rsidRDefault="005B2896" w:rsidP="005E0AD6">
            <w:pPr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 xml:space="preserve">　　　　　　　　　　　　　　　　　事業計画</w:t>
            </w:r>
          </w:p>
        </w:tc>
      </w:tr>
      <w:tr w:rsidR="005B2896" w:rsidRPr="00783ED3" w:rsidTr="00342B4E">
        <w:trPr>
          <w:trHeight w:val="7758"/>
        </w:trPr>
        <w:tc>
          <w:tcPr>
            <w:tcW w:w="8505" w:type="dxa"/>
            <w:gridSpan w:val="2"/>
          </w:tcPr>
          <w:p w:rsidR="005B2896" w:rsidRPr="00783ED3" w:rsidRDefault="005B2896" w:rsidP="005E0AD6">
            <w:pPr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>（１）年間スケジュール・実施内容等</w:t>
            </w: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>（２）相談対応について</w:t>
            </w: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>（３）周知方法について</w:t>
            </w: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</w:p>
          <w:p w:rsidR="005B2896" w:rsidRDefault="005B2896" w:rsidP="005E0AD6">
            <w:pPr>
              <w:rPr>
                <w:szCs w:val="21"/>
              </w:rPr>
            </w:pPr>
            <w:r w:rsidRPr="00783ED3">
              <w:rPr>
                <w:rFonts w:hint="eastAsia"/>
                <w:szCs w:val="21"/>
              </w:rPr>
              <w:t>（４）その他</w:t>
            </w:r>
          </w:p>
          <w:p w:rsidR="005B2896" w:rsidRDefault="005B2896" w:rsidP="005E0AD6">
            <w:pPr>
              <w:rPr>
                <w:szCs w:val="21"/>
              </w:rPr>
            </w:pPr>
          </w:p>
          <w:p w:rsidR="005B2896" w:rsidRDefault="005B2896" w:rsidP="005E0AD6">
            <w:pPr>
              <w:rPr>
                <w:szCs w:val="21"/>
              </w:rPr>
            </w:pPr>
          </w:p>
          <w:p w:rsidR="005B2896" w:rsidRPr="00783ED3" w:rsidRDefault="005B2896" w:rsidP="005E0AD6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9110B9" w:rsidRDefault="009110B9">
      <w:pPr>
        <w:rPr>
          <w:rFonts w:hint="eastAsia"/>
        </w:rPr>
      </w:pPr>
    </w:p>
    <w:sectPr w:rsidR="00911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2D" w:rsidRDefault="00794E2D" w:rsidP="00794E2D">
      <w:r>
        <w:separator/>
      </w:r>
    </w:p>
  </w:endnote>
  <w:endnote w:type="continuationSeparator" w:id="0">
    <w:p w:rsidR="00794E2D" w:rsidRDefault="00794E2D" w:rsidP="0079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2D" w:rsidRDefault="00794E2D" w:rsidP="00794E2D">
      <w:r>
        <w:separator/>
      </w:r>
    </w:p>
  </w:footnote>
  <w:footnote w:type="continuationSeparator" w:id="0">
    <w:p w:rsidR="00794E2D" w:rsidRDefault="00794E2D" w:rsidP="0079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96"/>
    <w:rsid w:val="00342B4E"/>
    <w:rsid w:val="005B2896"/>
    <w:rsid w:val="005E0AD6"/>
    <w:rsid w:val="00783ED3"/>
    <w:rsid w:val="00794E2D"/>
    <w:rsid w:val="0091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0E8A3"/>
  <w14:defaultImageDpi w14:val="0"/>
  <w15:docId w15:val="{4392F670-2BC5-4196-95FF-CD5B22DE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9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E2D"/>
    <w:rPr>
      <w:szCs w:val="22"/>
    </w:rPr>
  </w:style>
  <w:style w:type="paragraph" w:styleId="a6">
    <w:name w:val="footer"/>
    <w:basedOn w:val="a"/>
    <w:link w:val="a7"/>
    <w:uiPriority w:val="99"/>
    <w:unhideWhenUsed/>
    <w:rsid w:val="00794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E2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2017-03-21T01:50:00Z</dcterms:created>
  <dcterms:modified xsi:type="dcterms:W3CDTF">2017-03-21T01:51:00Z</dcterms:modified>
</cp:coreProperties>
</file>